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7B14DB" w:rsidTr="007B14DB">
        <w:tc>
          <w:tcPr>
            <w:tcW w:w="5246" w:type="dxa"/>
          </w:tcPr>
          <w:p w:rsidR="007B14DB" w:rsidRDefault="007B14DB" w:rsidP="007B14DB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ряды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-Улан", перед лицом своих товарищей торжественно </w:t>
            </w:r>
            <w:proofErr w:type="gram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клянусь: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свой труд и силы отдать на то, чтобы быть настоящим гражданином Республики Казахстан!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Горячо любить и беречь свою Родину!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Жить и учиться, как требуют законы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Улан"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«Клянемся, клянемся, клянемся»!!!</w:t>
            </w:r>
          </w:p>
        </w:tc>
        <w:tc>
          <w:tcPr>
            <w:tcW w:w="5244" w:type="dxa"/>
          </w:tcPr>
          <w:p w:rsidR="007B14DB" w:rsidRDefault="007B14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ряды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-Улан", перед лицом своих товарищей торжественно </w:t>
            </w:r>
            <w:proofErr w:type="gram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клянусь: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свой труд и силы отдать на то, чтобы быть настоящим гражданином Республики Казахстан!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Горячо любить и беречь свою Родину!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Жить и учиться, как требуют законы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Улан"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«Клянемся, клянемся, клянемся»!!!</w:t>
            </w:r>
          </w:p>
        </w:tc>
      </w:tr>
      <w:tr w:rsidR="007B14DB" w:rsidTr="007B14DB">
        <w:tc>
          <w:tcPr>
            <w:tcW w:w="5246" w:type="dxa"/>
          </w:tcPr>
          <w:p w:rsidR="007B14DB" w:rsidRDefault="007B14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ряды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-Улан", перед лицом своих товарищей торжественно </w:t>
            </w:r>
            <w:proofErr w:type="gram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клянусь: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свой труд и силы отдать на то, чтобы быть настоящим гражданином Республики Казахстан!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Горячо любить и беречь свою Родину!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Жить и учиться, как требуют законы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Улан"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«Клянемся, клянемся, клянемся»!!!</w:t>
            </w:r>
          </w:p>
        </w:tc>
        <w:tc>
          <w:tcPr>
            <w:tcW w:w="5244" w:type="dxa"/>
          </w:tcPr>
          <w:p w:rsidR="007B14DB" w:rsidRDefault="007B14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ряды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-Улан", перед лицом своих товарищей торжественно </w:t>
            </w:r>
            <w:proofErr w:type="gram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клянусь: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свой труд и силы отдать на то, чтобы быть настоящим гражданином Республики Казахстан!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Горячо любить и беречь свою Родину!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Жить и учиться, как требуют законы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Улан"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«Клянемся, клянемся, клянемся»!!!</w:t>
            </w:r>
          </w:p>
        </w:tc>
      </w:tr>
      <w:tr w:rsidR="007B14DB" w:rsidTr="007B14DB">
        <w:tc>
          <w:tcPr>
            <w:tcW w:w="5246" w:type="dxa"/>
          </w:tcPr>
          <w:p w:rsidR="007B14DB" w:rsidRDefault="007B14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ряды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-Улан", перед лицом своих товарищей торжественно </w:t>
            </w:r>
            <w:proofErr w:type="gram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клянусь: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свой труд и силы отдать на то, чтобы быть настоящим гражданином Республики Казахстан!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Горячо любить и беречь свою Родину!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Жить и учиться, как требуют законы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Улан"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«Клянемся, клянемся, клянемся»!!!</w:t>
            </w:r>
          </w:p>
        </w:tc>
        <w:tc>
          <w:tcPr>
            <w:tcW w:w="5244" w:type="dxa"/>
          </w:tcPr>
          <w:p w:rsidR="007B14DB" w:rsidRDefault="007B14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ряды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-Улан", перед лицом своих товарищей торжественно </w:t>
            </w:r>
            <w:proofErr w:type="gram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клянусь: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свой труд и силы отдать на то, чтобы быть настоящим гражданином Республики Казахстан!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Горячо любить и беречь свою Родину!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Клянемся!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Жить и учиться, как требуют законы «Единой детской организации "</w:t>
            </w:r>
            <w:proofErr w:type="spellStart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B14DB">
              <w:rPr>
                <w:rFonts w:ascii="Times New Roman" w:hAnsi="Times New Roman" w:cs="Times New Roman"/>
                <w:sz w:val="24"/>
                <w:szCs w:val="24"/>
              </w:rPr>
              <w:t xml:space="preserve"> Улан"</w:t>
            </w:r>
            <w:r w:rsidRPr="007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4DB">
              <w:rPr>
                <w:rFonts w:ascii="Times New Roman" w:hAnsi="Times New Roman" w:cs="Times New Roman"/>
                <w:b/>
                <w:sz w:val="24"/>
                <w:szCs w:val="24"/>
              </w:rPr>
              <w:t>Все: «Клянемся, клянемся, клянемся»!!!</w:t>
            </w:r>
          </w:p>
        </w:tc>
      </w:tr>
    </w:tbl>
    <w:p w:rsidR="00C364B9" w:rsidRDefault="00C364B9">
      <w:bookmarkStart w:id="0" w:name="_GoBack"/>
      <w:bookmarkEnd w:id="0"/>
    </w:p>
    <w:sectPr w:rsidR="00C3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1"/>
    <w:rsid w:val="00560244"/>
    <w:rsid w:val="007B14DB"/>
    <w:rsid w:val="00BD1CA1"/>
    <w:rsid w:val="00C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8F85-C59E-4CDC-A09C-F286B66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14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2019-11-22T06:06:00Z</cp:lastPrinted>
  <dcterms:created xsi:type="dcterms:W3CDTF">2019-11-22T06:00:00Z</dcterms:created>
  <dcterms:modified xsi:type="dcterms:W3CDTF">2019-11-22T06:13:00Z</dcterms:modified>
</cp:coreProperties>
</file>